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7" w:rsidRPr="00F86A90" w:rsidRDefault="000127C7" w:rsidP="000127C7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22627992" r:id="rId7"/>
        </w:object>
      </w:r>
    </w:p>
    <w:p w:rsidR="000127C7" w:rsidRDefault="000127C7" w:rsidP="000127C7">
      <w:pPr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0127C7" w:rsidRDefault="000127C7" w:rsidP="000127C7">
      <w:pPr>
        <w:jc w:val="center"/>
        <w:rPr>
          <w:lang w:val="uk-UA"/>
        </w:rPr>
      </w:pPr>
    </w:p>
    <w:p w:rsidR="000127C7" w:rsidRDefault="009E061A" w:rsidP="000127C7">
      <w:pPr>
        <w:jc w:val="center"/>
        <w:rPr>
          <w:lang w:val="uk-UA"/>
        </w:rPr>
      </w:pPr>
      <w:r>
        <w:rPr>
          <w:lang w:val="uk-UA"/>
        </w:rPr>
        <w:t>Наказ № 51-к</w:t>
      </w:r>
    </w:p>
    <w:p w:rsidR="00424EC3" w:rsidRDefault="00424EC3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</w:p>
    <w:p w:rsidR="000127C7" w:rsidRDefault="009E061A" w:rsidP="006979E2">
      <w:pPr>
        <w:rPr>
          <w:lang w:val="uk-UA"/>
        </w:rPr>
      </w:pPr>
      <w:r>
        <w:rPr>
          <w:lang w:val="uk-UA"/>
        </w:rPr>
        <w:t xml:space="preserve">від 19 червня </w:t>
      </w:r>
      <w:bookmarkStart w:id="0" w:name="_GoBack"/>
      <w:bookmarkEnd w:id="0"/>
      <w:r w:rsidR="000127C7">
        <w:rPr>
          <w:lang w:val="uk-UA"/>
        </w:rPr>
        <w:t>201</w:t>
      </w:r>
      <w:r w:rsidR="00A54D6E">
        <w:rPr>
          <w:lang w:val="uk-UA"/>
        </w:rPr>
        <w:t>9</w:t>
      </w:r>
      <w:r w:rsidR="000127C7">
        <w:rPr>
          <w:lang w:val="uk-UA"/>
        </w:rPr>
        <w:t xml:space="preserve"> р.</w:t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0127C7">
        <w:rPr>
          <w:lang w:val="uk-UA"/>
        </w:rPr>
        <w:t>м. Суми</w:t>
      </w:r>
    </w:p>
    <w:p w:rsidR="00424EC3" w:rsidRDefault="00424EC3" w:rsidP="006979E2">
      <w:pPr>
        <w:rPr>
          <w:lang w:val="uk-UA"/>
        </w:rPr>
      </w:pPr>
    </w:p>
    <w:p w:rsidR="000127C7" w:rsidRDefault="000127C7" w:rsidP="000127C7">
      <w:pPr>
        <w:rPr>
          <w:lang w:val="uk-UA"/>
        </w:rPr>
      </w:pPr>
    </w:p>
    <w:p w:rsidR="000127C7" w:rsidRPr="00351E4B" w:rsidRDefault="000127C7" w:rsidP="00D86157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 w:rsidR="003C7BA4"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0127C7" w:rsidRDefault="00DF0364" w:rsidP="00D86157">
      <w:pPr>
        <w:rPr>
          <w:b/>
          <w:lang w:val="uk-UA"/>
        </w:rPr>
      </w:pPr>
      <w:r>
        <w:rPr>
          <w:b/>
          <w:lang w:val="uk-UA"/>
        </w:rPr>
        <w:t>д</w:t>
      </w:r>
      <w:r w:rsidR="000127C7">
        <w:rPr>
          <w:b/>
          <w:lang w:val="uk-UA"/>
        </w:rPr>
        <w:t>епартаменту</w:t>
      </w:r>
      <w:r>
        <w:rPr>
          <w:b/>
          <w:lang w:val="uk-UA"/>
        </w:rPr>
        <w:t xml:space="preserve"> </w:t>
      </w:r>
      <w:r w:rsidR="00E63FFA">
        <w:rPr>
          <w:b/>
          <w:lang w:val="uk-UA"/>
        </w:rPr>
        <w:t xml:space="preserve">інфраструктури </w:t>
      </w:r>
      <w:r w:rsidR="000127C7">
        <w:rPr>
          <w:b/>
          <w:lang w:val="uk-UA"/>
        </w:rPr>
        <w:t xml:space="preserve">міста </w:t>
      </w:r>
    </w:p>
    <w:p w:rsidR="00E63FFA" w:rsidRDefault="003E5EC8" w:rsidP="00D246CA">
      <w:pPr>
        <w:rPr>
          <w:b/>
          <w:lang w:val="uk-UA"/>
        </w:rPr>
      </w:pPr>
      <w:r>
        <w:rPr>
          <w:b/>
          <w:lang w:val="uk-UA"/>
        </w:rPr>
        <w:t xml:space="preserve">до </w:t>
      </w:r>
      <w:r w:rsidR="003C7BA4">
        <w:rPr>
          <w:b/>
          <w:lang w:val="uk-UA"/>
        </w:rPr>
        <w:t xml:space="preserve">  </w:t>
      </w:r>
      <w:r w:rsidR="00E63FFA">
        <w:rPr>
          <w:b/>
          <w:lang w:val="uk-UA"/>
        </w:rPr>
        <w:t xml:space="preserve">  </w:t>
      </w:r>
      <w:r>
        <w:rPr>
          <w:b/>
          <w:lang w:val="uk-UA"/>
        </w:rPr>
        <w:t xml:space="preserve">Дня </w:t>
      </w:r>
      <w:r w:rsidR="00E63FFA">
        <w:rPr>
          <w:b/>
          <w:lang w:val="uk-UA"/>
        </w:rPr>
        <w:t xml:space="preserve">  </w:t>
      </w:r>
      <w:r w:rsidR="003C7BA4">
        <w:rPr>
          <w:b/>
          <w:lang w:val="uk-UA"/>
        </w:rPr>
        <w:t xml:space="preserve"> </w:t>
      </w:r>
      <w:r w:rsidR="00E63FFA">
        <w:rPr>
          <w:b/>
          <w:lang w:val="uk-UA"/>
        </w:rPr>
        <w:t xml:space="preserve"> </w:t>
      </w:r>
      <w:r w:rsidR="00D246CA">
        <w:rPr>
          <w:b/>
          <w:lang w:val="uk-UA"/>
        </w:rPr>
        <w:t>Конституції       України</w:t>
      </w:r>
      <w:r w:rsidR="00E63FFA">
        <w:rPr>
          <w:b/>
          <w:lang w:val="uk-UA"/>
        </w:rPr>
        <w:t xml:space="preserve"> </w:t>
      </w:r>
    </w:p>
    <w:p w:rsidR="00E63FFA" w:rsidRPr="00351E4B" w:rsidRDefault="00E63FFA" w:rsidP="00D8615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A54D6E" w:rsidRPr="009F0C68" w:rsidRDefault="00A54D6E" w:rsidP="00A54D6E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Положенням про матеріальне стимулювання працівників </w:t>
      </w:r>
      <w:r>
        <w:rPr>
          <w:i/>
          <w:sz w:val="22"/>
          <w:szCs w:val="22"/>
        </w:rPr>
        <w:t xml:space="preserve">департаменту інфраструктури міста </w:t>
      </w:r>
      <w:r w:rsidRPr="009F0C68">
        <w:rPr>
          <w:i/>
          <w:sz w:val="22"/>
          <w:szCs w:val="22"/>
        </w:rPr>
        <w:t>Сумської міської ради та Наказом Міністерства праці та соціальної політики  України від 02 жовтня 1996 року № 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 урахуванням змін та доповнень),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3E5EC8" w:rsidP="0033528C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Дня </w:t>
      </w:r>
      <w:r w:rsidR="00D246CA">
        <w:rPr>
          <w:lang w:val="uk-UA"/>
        </w:rPr>
        <w:t>Конституції України</w:t>
      </w:r>
      <w:r w:rsidRPr="00A54D6E">
        <w:rPr>
          <w:lang w:val="uk-UA"/>
        </w:rPr>
        <w:t>, у зв’язку з виконанням збільшеного обсягу робіт, за сумлінне виконання своїх службових обов’язків,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201</w:t>
      </w:r>
      <w:r w:rsidR="008563E8">
        <w:rPr>
          <w:lang w:val="uk-UA"/>
        </w:rPr>
        <w:t>9</w:t>
      </w:r>
      <w:r w:rsidR="00BF538C" w:rsidRPr="00A54D6E">
        <w:rPr>
          <w:lang w:val="uk-UA"/>
        </w:rPr>
        <w:t xml:space="preserve"> рік </w:t>
      </w:r>
      <w:r w:rsidR="0047673C" w:rsidRPr="00A54D6E">
        <w:rPr>
          <w:lang w:val="uk-UA"/>
        </w:rPr>
        <w:t xml:space="preserve">у розмірі </w:t>
      </w:r>
      <w:r w:rsidR="00A54D6E">
        <w:rPr>
          <w:lang w:val="uk-UA"/>
        </w:rPr>
        <w:t>посадового</w:t>
      </w:r>
      <w:r w:rsidR="00B3434F">
        <w:rPr>
          <w:lang w:val="uk-UA"/>
        </w:rPr>
        <w:t xml:space="preserve"> окладу</w:t>
      </w:r>
      <w:r w:rsidR="00A54D6E">
        <w:rPr>
          <w:lang w:val="uk-UA"/>
        </w:rPr>
        <w:t>.</w:t>
      </w:r>
    </w:p>
    <w:p w:rsidR="00A54D6E" w:rsidRPr="00A54D6E" w:rsidRDefault="00A54D6E" w:rsidP="00A54D6E">
      <w:pPr>
        <w:jc w:val="both"/>
        <w:rPr>
          <w:lang w:val="uk-UA"/>
        </w:rPr>
      </w:pPr>
    </w:p>
    <w:p w:rsidR="000127C7" w:rsidRPr="0033528C" w:rsidRDefault="000127C7" w:rsidP="00A54D6E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 w:rsidR="00E123F0"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Pr="0033528C" w:rsidRDefault="00DF0364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F85065" w:rsidP="0033528C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В.о.д</w:t>
      </w:r>
      <w:r w:rsidR="000127C7" w:rsidRPr="0033528C">
        <w:rPr>
          <w:b/>
          <w:lang w:val="uk-UA"/>
        </w:rPr>
        <w:t>иректор</w:t>
      </w:r>
      <w:r>
        <w:rPr>
          <w:b/>
          <w:lang w:val="uk-UA"/>
        </w:rPr>
        <w:t>а</w:t>
      </w:r>
      <w:proofErr w:type="spellEnd"/>
      <w:r w:rsidR="000127C7" w:rsidRPr="0033528C">
        <w:rPr>
          <w:b/>
          <w:lang w:val="uk-UA"/>
        </w:rPr>
        <w:t xml:space="preserve">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  <w:t xml:space="preserve">                  </w:t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В.І.Павленко</w:t>
      </w:r>
      <w:proofErr w:type="spellEnd"/>
    </w:p>
    <w:p w:rsidR="000127C7" w:rsidRPr="0033528C" w:rsidRDefault="000127C7" w:rsidP="0033528C">
      <w:pPr>
        <w:jc w:val="both"/>
        <w:rPr>
          <w:lang w:val="uk-UA"/>
        </w:rPr>
      </w:pPr>
    </w:p>
    <w:p w:rsidR="000127C7" w:rsidRPr="0033528C" w:rsidRDefault="000127C7" w:rsidP="0033528C">
      <w:pPr>
        <w:jc w:val="both"/>
        <w:rPr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Начальник відділу бухгалтерського обліку</w:t>
      </w: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та звітності – головний бухгалтер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  <w:t xml:space="preserve">                 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 xml:space="preserve">Начальник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  <w:t>Ю.М.Мельник</w:t>
      </w:r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21034"/>
    <w:rsid w:val="00022100"/>
    <w:rsid w:val="00022800"/>
    <w:rsid w:val="00030868"/>
    <w:rsid w:val="00041C22"/>
    <w:rsid w:val="000451AC"/>
    <w:rsid w:val="0005635E"/>
    <w:rsid w:val="00056797"/>
    <w:rsid w:val="00084EE8"/>
    <w:rsid w:val="000970A8"/>
    <w:rsid w:val="000A211A"/>
    <w:rsid w:val="000B299E"/>
    <w:rsid w:val="000C2BF5"/>
    <w:rsid w:val="000C3263"/>
    <w:rsid w:val="000D08DA"/>
    <w:rsid w:val="000D552B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F76"/>
    <w:rsid w:val="001E0402"/>
    <w:rsid w:val="001E498F"/>
    <w:rsid w:val="001F022B"/>
    <w:rsid w:val="001F19F6"/>
    <w:rsid w:val="001F4C09"/>
    <w:rsid w:val="0020292B"/>
    <w:rsid w:val="0021035A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101DF"/>
    <w:rsid w:val="0031784D"/>
    <w:rsid w:val="00317D3F"/>
    <w:rsid w:val="0033528C"/>
    <w:rsid w:val="00345F93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23F89"/>
    <w:rsid w:val="00424EC3"/>
    <w:rsid w:val="004413AC"/>
    <w:rsid w:val="0044255E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50569D"/>
    <w:rsid w:val="005079C3"/>
    <w:rsid w:val="00516278"/>
    <w:rsid w:val="005301FE"/>
    <w:rsid w:val="005333D6"/>
    <w:rsid w:val="00537C98"/>
    <w:rsid w:val="00541810"/>
    <w:rsid w:val="00544D15"/>
    <w:rsid w:val="00546929"/>
    <w:rsid w:val="00567A14"/>
    <w:rsid w:val="005713B7"/>
    <w:rsid w:val="00572C50"/>
    <w:rsid w:val="0057398D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F48C9"/>
    <w:rsid w:val="00726986"/>
    <w:rsid w:val="007318B4"/>
    <w:rsid w:val="007403A8"/>
    <w:rsid w:val="00742AF5"/>
    <w:rsid w:val="00752094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A7F54"/>
    <w:rsid w:val="007B3F40"/>
    <w:rsid w:val="007C2847"/>
    <w:rsid w:val="007C67F1"/>
    <w:rsid w:val="007C73CF"/>
    <w:rsid w:val="007E4585"/>
    <w:rsid w:val="007F1A3F"/>
    <w:rsid w:val="007F2582"/>
    <w:rsid w:val="0080095D"/>
    <w:rsid w:val="00801339"/>
    <w:rsid w:val="00804B9E"/>
    <w:rsid w:val="008131D4"/>
    <w:rsid w:val="00822AFA"/>
    <w:rsid w:val="00841474"/>
    <w:rsid w:val="00845E47"/>
    <w:rsid w:val="008519C9"/>
    <w:rsid w:val="008563E8"/>
    <w:rsid w:val="00862CB2"/>
    <w:rsid w:val="008651A2"/>
    <w:rsid w:val="0086664B"/>
    <w:rsid w:val="00882777"/>
    <w:rsid w:val="008A36F1"/>
    <w:rsid w:val="008C0046"/>
    <w:rsid w:val="008C6E50"/>
    <w:rsid w:val="008E54F3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4803"/>
    <w:rsid w:val="00975782"/>
    <w:rsid w:val="0097719B"/>
    <w:rsid w:val="009A29E7"/>
    <w:rsid w:val="009C12BA"/>
    <w:rsid w:val="009C6D32"/>
    <w:rsid w:val="009C79E7"/>
    <w:rsid w:val="009E061A"/>
    <w:rsid w:val="009E3594"/>
    <w:rsid w:val="009E66CB"/>
    <w:rsid w:val="009F1B25"/>
    <w:rsid w:val="009F3F92"/>
    <w:rsid w:val="00A003ED"/>
    <w:rsid w:val="00A00AE0"/>
    <w:rsid w:val="00A00F6A"/>
    <w:rsid w:val="00A063F7"/>
    <w:rsid w:val="00A105DB"/>
    <w:rsid w:val="00A20C81"/>
    <w:rsid w:val="00A2518D"/>
    <w:rsid w:val="00A25EAA"/>
    <w:rsid w:val="00A34195"/>
    <w:rsid w:val="00A41D31"/>
    <w:rsid w:val="00A45B70"/>
    <w:rsid w:val="00A50BD4"/>
    <w:rsid w:val="00A54D6E"/>
    <w:rsid w:val="00A6112E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DF8"/>
    <w:rsid w:val="00AF406C"/>
    <w:rsid w:val="00B03532"/>
    <w:rsid w:val="00B1229D"/>
    <w:rsid w:val="00B31608"/>
    <w:rsid w:val="00B31B3E"/>
    <w:rsid w:val="00B32C91"/>
    <w:rsid w:val="00B3424A"/>
    <w:rsid w:val="00B3434F"/>
    <w:rsid w:val="00B3556B"/>
    <w:rsid w:val="00B37483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D64"/>
    <w:rsid w:val="00BF538C"/>
    <w:rsid w:val="00BF56B5"/>
    <w:rsid w:val="00C02C7E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605E7"/>
    <w:rsid w:val="00E60ADC"/>
    <w:rsid w:val="00E63FFA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248B8"/>
    <w:rsid w:val="00F406B0"/>
    <w:rsid w:val="00F42103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DBD1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4D9C-3F64-4E6B-A31A-08BF7424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Андрущенко Наталія Володимирівна</cp:lastModifiedBy>
  <cp:revision>262</cp:revision>
  <cp:lastPrinted>2018-03-01T13:06:00Z</cp:lastPrinted>
  <dcterms:created xsi:type="dcterms:W3CDTF">2013-08-22T10:35:00Z</dcterms:created>
  <dcterms:modified xsi:type="dcterms:W3CDTF">2019-06-21T10:13:00Z</dcterms:modified>
</cp:coreProperties>
</file>