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95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352734" w:rsidRDefault="00352734" w:rsidP="00352734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352734" w:rsidRDefault="00352734" w:rsidP="00352734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 w:rsidRPr="00056BE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СКЛИКАННЯ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XV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СЕСІЯ</w:t>
      </w:r>
    </w:p>
    <w:p w:rsidR="00B02ED4" w:rsidRDefault="00352734" w:rsidP="0035273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352734" w:rsidRDefault="00352734" w:rsidP="0035273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352734" w:rsidRDefault="00352734" w:rsidP="003527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від 26 жовтня 2016 року № 1281 - МР</w:t>
            </w:r>
          </w:p>
          <w:p w:rsidR="00B02ED4" w:rsidRDefault="00352734" w:rsidP="0035273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997A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997A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r w:rsidR="00997A2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Олександра Аніщенка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, у                  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Олександра Аніщенка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про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, а також визначити його назву: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Каштан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Олександра Аніщенка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 w:rsidRPr="005825B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3A375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 xml:space="preserve">5. Будинковий комітет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Олександра Аніщенка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 w:rsidR="00997A27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 xml:space="preserve">№ 2 по вулиці Олександра Аніщенка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997A27">
        <w:rPr>
          <w:rFonts w:ascii="Times New Roman" w:hAnsi="Times New Roman"/>
          <w:sz w:val="28"/>
          <w:szCs w:val="28"/>
          <w:lang w:val="uk-UA" w:eastAsia="ru-RU"/>
        </w:rPr>
        <w:t>№ 2 по вулиці Олександра Аніщенка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352734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   </w:t>
      </w:r>
      <w:r w:rsidR="00A131ED"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171C19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Лисенко </w:t>
      </w: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br/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p w:rsidR="00B02ED4" w:rsidRPr="00E16FB3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B02ED4" w:rsidRDefault="00B02ED4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AA1368" w:rsidRDefault="00AA1368" w:rsidP="00EC6AB5">
      <w:pPr>
        <w:spacing w:after="120" w:line="240" w:lineRule="auto"/>
        <w:ind w:right="232"/>
        <w:rPr>
          <w:rFonts w:ascii="Times New Roman" w:hAnsi="Times New Roman"/>
          <w:bCs/>
          <w:sz w:val="28"/>
          <w:szCs w:val="28"/>
          <w:lang w:val="uk-UA" w:eastAsia="ru-RU"/>
        </w:rPr>
      </w:pPr>
    </w:p>
    <w:p w:rsidR="004B44E7" w:rsidRDefault="004B44E7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52734" w:rsidRDefault="003527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41ED6" w:rsidRDefault="00B41ED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41ED6" w:rsidRDefault="00B41ED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41ED6" w:rsidRDefault="00B41ED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B41ED6" w:rsidRDefault="00B41ED6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52734" w:rsidRDefault="003527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52734" w:rsidRDefault="003527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52734" w:rsidRDefault="003527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52734" w:rsidRDefault="0035273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bookmarkStart w:id="0" w:name="_GoBack"/>
      <w:bookmarkEnd w:id="0"/>
    </w:p>
    <w:sectPr w:rsidR="00352734" w:rsidSect="00B41ED6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15" w:rsidRDefault="00102D15" w:rsidP="00A131ED">
      <w:pPr>
        <w:spacing w:after="0" w:line="240" w:lineRule="auto"/>
      </w:pPr>
      <w:r>
        <w:separator/>
      </w:r>
    </w:p>
  </w:endnote>
  <w:endnote w:type="continuationSeparator" w:id="0">
    <w:p w:rsidR="00102D15" w:rsidRDefault="00102D15" w:rsidP="00A1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15" w:rsidRDefault="00102D15" w:rsidP="00A131ED">
      <w:pPr>
        <w:spacing w:after="0" w:line="240" w:lineRule="auto"/>
      </w:pPr>
      <w:r>
        <w:separator/>
      </w:r>
    </w:p>
  </w:footnote>
  <w:footnote w:type="continuationSeparator" w:id="0">
    <w:p w:rsidR="00102D15" w:rsidRDefault="00102D15" w:rsidP="00A13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02D15"/>
    <w:rsid w:val="00120FC9"/>
    <w:rsid w:val="00127941"/>
    <w:rsid w:val="00153782"/>
    <w:rsid w:val="001542AE"/>
    <w:rsid w:val="001714C1"/>
    <w:rsid w:val="00171C19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4259A"/>
    <w:rsid w:val="002513CA"/>
    <w:rsid w:val="00255A5E"/>
    <w:rsid w:val="00256C4E"/>
    <w:rsid w:val="00261EB5"/>
    <w:rsid w:val="00264EC4"/>
    <w:rsid w:val="00270095"/>
    <w:rsid w:val="002731F7"/>
    <w:rsid w:val="00285345"/>
    <w:rsid w:val="00295EBF"/>
    <w:rsid w:val="002A03CD"/>
    <w:rsid w:val="002A3101"/>
    <w:rsid w:val="002B3A3B"/>
    <w:rsid w:val="002B5299"/>
    <w:rsid w:val="002D34BB"/>
    <w:rsid w:val="002F7410"/>
    <w:rsid w:val="0030113F"/>
    <w:rsid w:val="00301169"/>
    <w:rsid w:val="003121FB"/>
    <w:rsid w:val="00325123"/>
    <w:rsid w:val="00326BE5"/>
    <w:rsid w:val="00340137"/>
    <w:rsid w:val="0034105E"/>
    <w:rsid w:val="00342598"/>
    <w:rsid w:val="00352734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5183C"/>
    <w:rsid w:val="0045238A"/>
    <w:rsid w:val="00476040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287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31ED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4051E"/>
    <w:rsid w:val="00B41ED6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76CB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41187"/>
    <w:rsid w:val="00E423A3"/>
    <w:rsid w:val="00E55141"/>
    <w:rsid w:val="00E60EC5"/>
    <w:rsid w:val="00E71794"/>
    <w:rsid w:val="00E775D6"/>
    <w:rsid w:val="00E82C05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702C7"/>
    <w:rsid w:val="00F80665"/>
    <w:rsid w:val="00F823AB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98C23-6946-472B-8BE5-A7FB365F1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  <w:style w:type="paragraph" w:styleId="a5">
    <w:name w:val="header"/>
    <w:basedOn w:val="a"/>
    <w:link w:val="a6"/>
    <w:uiPriority w:val="99"/>
    <w:unhideWhenUsed/>
    <w:rsid w:val="00A13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31ED"/>
    <w:rPr>
      <w:rFonts w:eastAsia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131E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31ED"/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1EA09-3A93-480C-B30B-8C0A957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Катерина Олександрівна Д'яченко</cp:lastModifiedBy>
  <cp:revision>9</cp:revision>
  <cp:lastPrinted>2016-10-28T05:14:00Z</cp:lastPrinted>
  <dcterms:created xsi:type="dcterms:W3CDTF">2016-09-14T08:07:00Z</dcterms:created>
  <dcterms:modified xsi:type="dcterms:W3CDTF">2016-10-28T12:25:00Z</dcterms:modified>
</cp:coreProperties>
</file>