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87CA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1B1A39" w:rsidRPr="00887CA0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887CA0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887CA0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887CA0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87CA0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87CA0" w:rsidRDefault="002804BD" w:rsidP="00F319F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Ємельяненко</w:t>
            </w:r>
            <w:proofErr w:type="spellEnd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Анні Олександрівні</w:t>
            </w:r>
            <w:r w:rsidR="00366C94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85887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ділянки у власність за </w:t>
            </w:r>
            <w:proofErr w:type="spellStart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: м. Суми,              вул. Кленова, біля земельної ділянки з кадастрови</w:t>
            </w:r>
            <w:r w:rsidR="00C81811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м номером 5910136600:14:005:0065</w:t>
            </w:r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</w:t>
            </w: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887CA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1B1A39" w:rsidRPr="00887CA0" w:rsidRDefault="001B1A39" w:rsidP="001B1A3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</w:t>
      </w:r>
      <w:r w:rsidR="00611B9C" w:rsidRPr="00887CA0">
        <w:rPr>
          <w:rFonts w:eastAsia="Times New Roman" w:cs="Times New Roman"/>
          <w:sz w:val="27"/>
          <w:szCs w:val="27"/>
          <w:lang w:eastAsia="ru-RU"/>
        </w:rPr>
        <w:t>ки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>статей 12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887CA0" w:rsidRPr="00887CA0">
        <w:rPr>
          <w:rFonts w:eastAsia="Times New Roman" w:cs="Times New Roman"/>
          <w:sz w:val="27"/>
          <w:szCs w:val="27"/>
          <w:lang w:eastAsia="ru-RU"/>
        </w:rPr>
        <w:t>частини п’ятої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Pr="00887CA0">
        <w:rPr>
          <w:rFonts w:eastAsia="Times New Roman" w:cs="Times New Roman"/>
          <w:sz w:val="27"/>
          <w:szCs w:val="27"/>
          <w:lang w:eastAsia="ru-RU"/>
        </w:rPr>
        <w:t>116,</w:t>
      </w:r>
      <w:r w:rsidR="00887CA0" w:rsidRPr="00887CA0">
        <w:rPr>
          <w:rFonts w:eastAsia="Times New Roman" w:cs="Times New Roman"/>
          <w:sz w:val="27"/>
          <w:szCs w:val="27"/>
          <w:lang w:eastAsia="ru-RU"/>
        </w:rPr>
        <w:t xml:space="preserve"> частини сьомої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 статті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887CA0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887CA0">
        <w:rPr>
          <w:rFonts w:eastAsia="Times New Roman" w:cs="Times New Roman"/>
          <w:sz w:val="27"/>
          <w:szCs w:val="27"/>
          <w:lang w:eastAsia="ru-RU"/>
        </w:rPr>
        <w:t xml:space="preserve">ретьої статті 15 Закону України </w:t>
      </w:r>
      <w:r w:rsidRPr="00887CA0">
        <w:rPr>
          <w:rFonts w:eastAsia="Times New Roman" w:cs="Times New Roman"/>
          <w:sz w:val="27"/>
          <w:szCs w:val="27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71152" w:rsidRPr="00887CA0">
        <w:rPr>
          <w:rFonts w:eastAsia="Times New Roman" w:cs="Times New Roman"/>
          <w:sz w:val="27"/>
          <w:szCs w:val="27"/>
          <w:lang w:eastAsia="ru-RU"/>
        </w:rPr>
        <w:t xml:space="preserve"> 01.07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.2021 № </w:t>
      </w:r>
      <w:r w:rsidR="00A71152" w:rsidRPr="00887CA0">
        <w:rPr>
          <w:rFonts w:eastAsia="Times New Roman" w:cs="Times New Roman"/>
          <w:sz w:val="27"/>
          <w:szCs w:val="27"/>
          <w:lang w:eastAsia="ru-RU"/>
        </w:rPr>
        <w:t>24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87CA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887CA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887CA0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887CA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887CA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804BD" w:rsidRPr="00887CA0" w:rsidRDefault="001B1A39" w:rsidP="001B1A3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F319FC" w:rsidRPr="00887CA0">
        <w:rPr>
          <w:rFonts w:eastAsia="Times New Roman" w:cs="Times New Roman"/>
          <w:sz w:val="27"/>
          <w:szCs w:val="27"/>
          <w:lang w:eastAsia="ru-RU"/>
        </w:rPr>
        <w:t>Ємельяненко</w:t>
      </w:r>
      <w:proofErr w:type="spellEnd"/>
      <w:r w:rsidR="00F319FC" w:rsidRPr="00887CA0">
        <w:rPr>
          <w:rFonts w:eastAsia="Times New Roman" w:cs="Times New Roman"/>
          <w:sz w:val="27"/>
          <w:szCs w:val="27"/>
          <w:lang w:eastAsia="ru-RU"/>
        </w:rPr>
        <w:t xml:space="preserve"> Анні Олександрівні</w:t>
      </w:r>
      <w:r w:rsidR="00611B9C" w:rsidRPr="00887CA0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C85887" w:rsidRPr="00887CA0">
        <w:rPr>
          <w:rFonts w:eastAsia="Times New Roman" w:cs="Times New Roman"/>
          <w:sz w:val="27"/>
          <w:szCs w:val="27"/>
          <w:lang w:eastAsia="ru-RU"/>
        </w:rPr>
        <w:t>в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887CA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887CA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319FC" w:rsidRPr="00887CA0">
        <w:rPr>
          <w:rFonts w:eastAsia="Times New Roman" w:cs="Times New Roman"/>
          <w:sz w:val="27"/>
          <w:szCs w:val="27"/>
          <w:lang w:eastAsia="ru-RU"/>
        </w:rPr>
        <w:t>м. Суми, вул. Кленова, біля земельної ділянки з кадастрови</w:t>
      </w:r>
      <w:r w:rsidR="00C81811" w:rsidRPr="00887CA0">
        <w:rPr>
          <w:rFonts w:eastAsia="Times New Roman" w:cs="Times New Roman"/>
          <w:sz w:val="27"/>
          <w:szCs w:val="27"/>
          <w:lang w:eastAsia="ru-RU"/>
        </w:rPr>
        <w:t>м номером 5910136600:14:005:0065</w:t>
      </w:r>
      <w:r w:rsidR="00F319FC" w:rsidRPr="00887CA0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0,1000 га </w:t>
      </w:r>
      <w:r w:rsidR="002804BD" w:rsidRPr="00887CA0">
        <w:rPr>
          <w:rFonts w:eastAsia="Times New Roman" w:cs="Times New Roman"/>
          <w:sz w:val="27"/>
          <w:szCs w:val="27"/>
          <w:lang w:eastAsia="ru-RU"/>
        </w:rPr>
        <w:t>для будівництва та обслуговування житлового будинку, господарських будівел</w:t>
      </w:r>
      <w:r w:rsidR="003719E2" w:rsidRPr="00887CA0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="002804BD" w:rsidRPr="00887CA0">
        <w:rPr>
          <w:rFonts w:eastAsia="Times New Roman" w:cs="Times New Roman"/>
          <w:sz w:val="27"/>
          <w:szCs w:val="27"/>
          <w:lang w:eastAsia="ru-RU"/>
        </w:rPr>
        <w:t xml:space="preserve"> у зв’язку </w:t>
      </w:r>
      <w:r w:rsidR="003719E2" w:rsidRPr="00887CA0">
        <w:rPr>
          <w:rFonts w:eastAsia="Times New Roman" w:cs="Times New Roman"/>
          <w:sz w:val="27"/>
          <w:szCs w:val="27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887CA0" w:rsidRPr="00887CA0" w:rsidRDefault="00887CA0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2804BD" w:rsidRPr="00887CA0" w:rsidRDefault="002804BD" w:rsidP="002804BD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ED42E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87CA0" w:rsidRPr="00B94329" w:rsidRDefault="00887CA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611B9C"/>
    <w:rsid w:val="0062447F"/>
    <w:rsid w:val="008019FC"/>
    <w:rsid w:val="00877EA8"/>
    <w:rsid w:val="00887CA0"/>
    <w:rsid w:val="00895FEC"/>
    <w:rsid w:val="00A71152"/>
    <w:rsid w:val="00AE30C4"/>
    <w:rsid w:val="00B94329"/>
    <w:rsid w:val="00BA6384"/>
    <w:rsid w:val="00C32A41"/>
    <w:rsid w:val="00C81811"/>
    <w:rsid w:val="00C85887"/>
    <w:rsid w:val="00CB7087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38F5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47</cp:revision>
  <cp:lastPrinted>2021-07-06T08:29:00Z</cp:lastPrinted>
  <dcterms:created xsi:type="dcterms:W3CDTF">2021-04-22T13:15:00Z</dcterms:created>
  <dcterms:modified xsi:type="dcterms:W3CDTF">2021-07-27T10:36:00Z</dcterms:modified>
</cp:coreProperties>
</file>